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FB36" w14:textId="728DD4B4" w:rsidR="007F7B78" w:rsidRPr="007F7B78" w:rsidRDefault="007F7B78" w:rsidP="007F7B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80965875"/>
      <w:r w:rsidRPr="0063491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แบบฟอร์มสรุปองค์ความรู้</w:t>
      </w:r>
      <w:r w:rsidRPr="007F7B78">
        <w:rPr>
          <w:rFonts w:ascii="TH SarabunPSK" w:hAnsi="TH SarabunPSK" w:cs="TH SarabunPSK"/>
          <w:b/>
          <w:bCs/>
          <w:sz w:val="36"/>
          <w:szCs w:val="36"/>
          <w:cs/>
        </w:rPr>
        <w:t>สื่อการเรียนการสอนที่สะท้อน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</w:t>
      </w:r>
    </w:p>
    <w:p w14:paraId="31F36CDA" w14:textId="2AF42115" w:rsidR="001D5171" w:rsidRDefault="007F7B78" w:rsidP="007F7B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4334BA" w:rsidRPr="00634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การพัฒนาคุณภาพนักศึกษาให้เกิดการเรียนรู้และมีทักษะที่จำเป็นต่อการเรียนรู้ในศตวรรษที่ </w:t>
      </w:r>
      <w:r w:rsidR="004334BA" w:rsidRPr="00634916">
        <w:rPr>
          <w:rFonts w:ascii="TH SarabunPSK" w:hAnsi="TH SarabunPSK" w:cs="TH SarabunPSK"/>
          <w:b/>
          <w:bCs/>
          <w:sz w:val="32"/>
          <w:szCs w:val="32"/>
        </w:rPr>
        <w:t>21</w:t>
      </w:r>
      <w:bookmarkEnd w:id="0"/>
    </w:p>
    <w:p w14:paraId="2742E6C7" w14:textId="3E102C89" w:rsidR="005F60A4" w:rsidRDefault="005F60A4" w:rsidP="005F60A4">
      <w:pPr>
        <w:spacing w:before="360"/>
        <w:ind w:left="360"/>
        <w:rPr>
          <w:rFonts w:ascii="TH SarabunPSK" w:hAnsi="TH SarabunPSK" w:cs="TH SarabunPSK"/>
          <w:sz w:val="32"/>
          <w:szCs w:val="32"/>
        </w:rPr>
      </w:pPr>
      <w:bookmarkStart w:id="1" w:name="_Hlk80966658"/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ภาคเรียนที่......................................ปีการศึกษา............................................................................................................</w:t>
      </w:r>
    </w:p>
    <w:bookmarkEnd w:id="1"/>
    <w:p w14:paraId="62A3C2C2" w14:textId="6DDFCEDF" w:rsidR="000A5221" w:rsidRDefault="005F60A4" w:rsidP="005F60A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วิชา.........................</w:t>
      </w:r>
      <w:r w:rsidR="000A5221">
        <w:rPr>
          <w:rFonts w:ascii="TH SarabunPSK" w:hAnsi="TH SarabunPSK" w:cs="TH SarabunPSK" w:hint="cs"/>
          <w:sz w:val="32"/>
          <w:szCs w:val="32"/>
          <w:cs/>
        </w:rPr>
        <w:t>...</w: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.ชื่อ</w:t>
      </w:r>
      <w:r w:rsidR="000A5221"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A522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0A522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A5221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48F5456D" w14:textId="2C6663FF" w:rsidR="000A5221" w:rsidRDefault="005F60A4" w:rsidP="004334B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ชื่อสื่อการเรียนการสอน</w: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F06492F" w14:textId="1F0C5065" w:rsidR="004334BA" w:rsidRDefault="005F60A4" w:rsidP="000A5221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675038A" w14:textId="59BC4EE6" w:rsidR="00B352B8" w:rsidRDefault="00B352B8" w:rsidP="00B352B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หลักการและวิธีการออกแบบสื่อ</w:t>
      </w:r>
      <w:r w:rsidR="004A42CA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</w:p>
    <w:p w14:paraId="675595BD" w14:textId="77777777" w:rsidR="00B352B8" w:rsidRDefault="00B352B8" w:rsidP="00B352B8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95E6E04" w14:textId="77777777" w:rsidR="00B352B8" w:rsidRDefault="00B352B8" w:rsidP="00B352B8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6AF810C" w14:textId="77777777" w:rsidR="00B352B8" w:rsidRDefault="00B352B8" w:rsidP="00B352B8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F3275AD" w14:textId="7F94270E" w:rsidR="004334BA" w:rsidRPr="004334BA" w:rsidRDefault="004334BA" w:rsidP="004334B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>องค์ความรู้ที่นำไปใช้ (ระบุ</w:t>
      </w:r>
      <w:r w:rsidR="007F7B78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4334BA">
        <w:rPr>
          <w:rFonts w:ascii="TH SarabunPSK" w:hAnsi="TH SarabunPSK" w:cs="TH SarabunPSK"/>
          <w:sz w:val="32"/>
          <w:szCs w:val="32"/>
          <w:cs/>
        </w:rPr>
        <w:t xml:space="preserve"> การนำองค์ความรู้เรื่องอะไร ลักษณะการใช้องค์ความรู้เป็นอย่างไร)</w:t>
      </w:r>
    </w:p>
    <w:p w14:paraId="2DD95360" w14:textId="564A1DD2" w:rsidR="004334BA" w:rsidRDefault="004334BA" w:rsidP="004334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466E384" w14:textId="0BCB4AB1" w:rsidR="00B352B8" w:rsidRDefault="00B352B8" w:rsidP="004334B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1F612E84" w14:textId="77777777" w:rsidR="00795132" w:rsidRDefault="00795132" w:rsidP="007951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</w:t>
      </w:r>
      <w:r w:rsidRPr="004334BA">
        <w:rPr>
          <w:rFonts w:ascii="TH SarabunPSK" w:hAnsi="TH SarabunPSK" w:cs="TH SarabunPSK" w:hint="cs"/>
          <w:sz w:val="32"/>
          <w:szCs w:val="32"/>
          <w:cs/>
        </w:rPr>
        <w:t>งผลต่อการพัฒนาคุณภาพนักศึกษา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9486C1" w14:textId="77777777" w:rsidR="00795132" w:rsidRDefault="00795132" w:rsidP="00795132">
      <w:pPr>
        <w:pStyle w:val="ListParagraph"/>
        <w:ind w:left="10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3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9B258" wp14:editId="121E1847">
                <wp:simplePos x="0" y="0"/>
                <wp:positionH relativeFrom="column">
                  <wp:posOffset>450850</wp:posOffset>
                </wp:positionH>
                <wp:positionV relativeFrom="paragraph">
                  <wp:posOffset>37465</wp:posOffset>
                </wp:positionV>
                <wp:extent cx="158750" cy="139700"/>
                <wp:effectExtent l="0" t="0" r="12700" b="12700"/>
                <wp:wrapNone/>
                <wp:docPr id="7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7076" id="สี่เหลี่ยมผืนผ้า 4" o:spid="_x0000_s1026" style="position:absolute;margin-left:35.5pt;margin-top:2.95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คุณลักษณะที่พึงประสงค์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ประการ (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มีทัศนคติที่ดีและถูกต้อง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มีพื้นฐานชีวิตที่มั่นคงเข้มแข็ง         </w:t>
      </w:r>
      <w:r w:rsidRPr="00795132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79513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มีงานทำ มีอาชีพ </w:t>
      </w:r>
      <w:r w:rsidRPr="00795132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79513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 เป็นพลเมืองดีมีระเบียบวินัย</w:t>
      </w:r>
    </w:p>
    <w:p w14:paraId="045C5360" w14:textId="3C236E33" w:rsidR="00795132" w:rsidRDefault="00795132" w:rsidP="00795132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DDDDF" wp14:editId="6EFA43CD">
                <wp:simplePos x="0" y="0"/>
                <wp:positionH relativeFrom="column">
                  <wp:posOffset>450850</wp:posOffset>
                </wp:positionH>
                <wp:positionV relativeFrom="paragraph">
                  <wp:posOffset>40640</wp:posOffset>
                </wp:positionV>
                <wp:extent cx="158750" cy="139700"/>
                <wp:effectExtent l="0" t="0" r="12700" b="12700"/>
                <wp:wrapNone/>
                <wp:docPr id="8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07F2" id="สี่เหลี่ยมผืนผ้า 5" o:spid="_x0000_s1026" style="position:absolute;margin-left:35.5pt;margin-top:3.2pt;width:12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คุณลักษณะของนักศึกษาในศตวรรษที่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20FF8">
        <w:rPr>
          <w:rFonts w:ascii="TH SarabunPSK" w:hAnsi="TH SarabunPSK" w:cs="TH SarabunPSK"/>
          <w:sz w:val="32"/>
          <w:szCs w:val="32"/>
          <w:cs/>
        </w:rPr>
        <w:t>ประกอบด้วยทักษะด้านการสื่อสารและปฏิสัมพันธ์กับผู้อื่น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132">
        <w:rPr>
          <w:rFonts w:ascii="TH SarabunPSK" w:hAnsi="TH SarabunPSK" w:cs="TH SarabunPSK"/>
          <w:sz w:val="32"/>
          <w:szCs w:val="32"/>
          <w:cs/>
        </w:rPr>
        <w:t xml:space="preserve">ทักษะด้าน </w:t>
      </w:r>
      <w:r w:rsidRPr="00795132">
        <w:rPr>
          <w:rFonts w:ascii="TH SarabunPSK" w:hAnsi="TH SarabunPSK" w:cs="TH SarabunPSK"/>
          <w:sz w:val="32"/>
          <w:szCs w:val="32"/>
        </w:rPr>
        <w:t xml:space="preserve">Digital </w:t>
      </w:r>
      <w:r w:rsidRPr="00795132">
        <w:rPr>
          <w:rFonts w:ascii="TH SarabunPSK" w:hAnsi="TH SarabunPSK" w:cs="TH SarabunPSK"/>
          <w:sz w:val="32"/>
          <w:szCs w:val="32"/>
          <w:cs/>
        </w:rPr>
        <w:t>ทักษะด้านการเสริมสร้างความสามารถด้านการกีฬา ทักษะการทำงานเป็นทีม การเป็นผู้นำ หรือความคิดสร้างสรรค์</w:t>
      </w:r>
      <w:r w:rsidRPr="0079513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3C6ED8" w14:textId="3183C7C7" w:rsidR="00795132" w:rsidRPr="00795132" w:rsidRDefault="00795132" w:rsidP="00795132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E76A6" wp14:editId="59672228">
                <wp:simplePos x="0" y="0"/>
                <wp:positionH relativeFrom="column">
                  <wp:posOffset>444500</wp:posOffset>
                </wp:positionH>
                <wp:positionV relativeFrom="paragraph">
                  <wp:posOffset>32385</wp:posOffset>
                </wp:positionV>
                <wp:extent cx="158750" cy="139700"/>
                <wp:effectExtent l="0" t="0" r="12700" b="12700"/>
                <wp:wrapNone/>
                <wp:docPr id="9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148B" id="สี่เหลี่ยมผืนผ้า 6" o:spid="_x0000_s1026" style="position:absolute;margin-left:35pt;margin-top:2.55pt;width:12.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ด้านอื่นๆ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79513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CF96293" w14:textId="217E2A6D" w:rsidR="004334BA" w:rsidRPr="00795132" w:rsidRDefault="004334BA" w:rsidP="007951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95132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D633EC" w:rsidRPr="00795132">
        <w:rPr>
          <w:rFonts w:ascii="TH SarabunPSK" w:hAnsi="TH SarabunPSK" w:cs="TH SarabunPSK" w:hint="cs"/>
          <w:sz w:val="32"/>
          <w:szCs w:val="32"/>
          <w:cs/>
        </w:rPr>
        <w:t>รายละเอียดเพิ่มเติมถึง</w:t>
      </w:r>
      <w:r w:rsidRPr="00795132">
        <w:rPr>
          <w:rFonts w:ascii="TH SarabunPSK" w:hAnsi="TH SarabunPSK" w:cs="TH SarabunPSK" w:hint="cs"/>
          <w:sz w:val="32"/>
          <w:szCs w:val="32"/>
          <w:cs/>
        </w:rPr>
        <w:t>ผลหรือการเปลี่ยนแปลงที่เกิดกับนักศึกษา</w:t>
      </w:r>
      <w:r w:rsidR="007F7B78">
        <w:rPr>
          <w:rFonts w:ascii="TH SarabunPSK" w:hAnsi="TH SarabunPSK" w:cs="TH SarabunPSK" w:hint="cs"/>
          <w:sz w:val="32"/>
          <w:szCs w:val="32"/>
          <w:cs/>
        </w:rPr>
        <w:t>จากการใช้สื่อการเรียนการสอน</w:t>
      </w:r>
      <w:r w:rsidRPr="00795132">
        <w:rPr>
          <w:rFonts w:ascii="TH SarabunPSK" w:hAnsi="TH SarabunPSK" w:cs="TH SarabunPSK" w:hint="cs"/>
          <w:sz w:val="32"/>
          <w:szCs w:val="32"/>
          <w:cs/>
        </w:rPr>
        <w:t xml:space="preserve"> พร้อมแนบหลักฐานรูปภาพประกอบ</w:t>
      </w:r>
    </w:p>
    <w:p w14:paraId="76476FD9" w14:textId="1F702209" w:rsidR="004334BA" w:rsidRDefault="004334BA" w:rsidP="004334B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9643753" w14:textId="4B271A5C" w:rsidR="00AB5BA9" w:rsidRPr="00AB5BA9" w:rsidRDefault="00AB5BA9" w:rsidP="00AB5BA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B5BA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</w:t>
      </w:r>
      <w:r w:rsidR="00D633EC" w:rsidRPr="00AB5BA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</w:t>
      </w:r>
      <w:r w:rsidRPr="00AB5BA9">
        <w:rPr>
          <w:rFonts w:ascii="TH Sarabun New" w:hAnsi="TH Sarabun New" w:cs="TH Sarabun New"/>
          <w:sz w:val="32"/>
          <w:szCs w:val="32"/>
          <w:cs/>
        </w:rPr>
        <w:t>อาจารย์ผู้สอน</w:t>
      </w:r>
    </w:p>
    <w:p w14:paraId="04AB34BC" w14:textId="77777777" w:rsidR="00AB5BA9" w:rsidRDefault="00AB5BA9" w:rsidP="00AB5BA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B5BA9">
        <w:rPr>
          <w:rFonts w:ascii="TH Sarabun New" w:hAnsi="TH Sarabun New" w:cs="TH Sarabun New"/>
          <w:sz w:val="32"/>
          <w:szCs w:val="32"/>
        </w:rPr>
        <w:t xml:space="preserve">                                                   </w:t>
      </w:r>
      <w:r w:rsidRPr="00AB5BA9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3712D203" w14:textId="77777777" w:rsidR="00AB5BA9" w:rsidRPr="00AB5BA9" w:rsidRDefault="00AB5BA9" w:rsidP="00AB5BA9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680F7C07" w14:textId="77777777" w:rsidR="00AB5BA9" w:rsidRPr="00AB5BA9" w:rsidRDefault="00AB5BA9" w:rsidP="00AB5BA9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5BA9">
        <w:rPr>
          <w:rFonts w:ascii="TH Sarabun New" w:hAnsi="TH Sarabun New" w:cs="TH Sarabun New"/>
          <w:sz w:val="32"/>
          <w:szCs w:val="32"/>
          <w:cs/>
        </w:rPr>
        <w:t xml:space="preserve">                         ลงชื่อ.....................................................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ประธานหลักสูตร</w:t>
      </w:r>
    </w:p>
    <w:p w14:paraId="37C53A04" w14:textId="0D52361A" w:rsidR="009F3FEB" w:rsidRPr="009F3FEB" w:rsidRDefault="00AB5BA9" w:rsidP="009F3FEB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B5BA9">
        <w:rPr>
          <w:rFonts w:ascii="TH Sarabun New" w:hAnsi="TH Sarabun New" w:cs="TH Sarabun New"/>
          <w:sz w:val="32"/>
          <w:szCs w:val="32"/>
        </w:rPr>
        <w:t xml:space="preserve">                                                   </w:t>
      </w:r>
      <w:r w:rsidRPr="00AB5BA9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191E26E7" w14:textId="34C73DAA" w:rsidR="009F3FEB" w:rsidRPr="009F3FEB" w:rsidRDefault="009F3FEB" w:rsidP="009F3FEB">
      <w:pPr>
        <w:tabs>
          <w:tab w:val="left" w:pos="8250"/>
        </w:tabs>
      </w:pPr>
      <w:r>
        <w:rPr>
          <w:cs/>
        </w:rPr>
        <w:tab/>
      </w:r>
    </w:p>
    <w:sectPr w:rsidR="009F3FEB" w:rsidRPr="009F3FEB" w:rsidSect="004A42CA">
      <w:footerReference w:type="default" r:id="rId7"/>
      <w:pgSz w:w="11909" w:h="16834" w:code="9"/>
      <w:pgMar w:top="810" w:right="929" w:bottom="274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9B39" w14:textId="77777777" w:rsidR="00E658A9" w:rsidRDefault="00E658A9" w:rsidP="009F3FEB">
      <w:pPr>
        <w:spacing w:after="0" w:line="240" w:lineRule="auto"/>
      </w:pPr>
      <w:r>
        <w:separator/>
      </w:r>
    </w:p>
  </w:endnote>
  <w:endnote w:type="continuationSeparator" w:id="0">
    <w:p w14:paraId="60771E3F" w14:textId="77777777" w:rsidR="00E658A9" w:rsidRDefault="00E658A9" w:rsidP="009F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9AD5" w14:textId="3952E0EC" w:rsidR="009F3FEB" w:rsidRPr="009F3FEB" w:rsidRDefault="009F3FEB" w:rsidP="009F3FEB">
    <w:pPr>
      <w:pStyle w:val="Footer"/>
      <w:jc w:val="right"/>
      <w:rPr>
        <w:rFonts w:ascii="TH SarabunPSK" w:hAnsi="TH SarabunPSK" w:cs="TH SarabunPSK"/>
        <w:cs/>
      </w:rPr>
    </w:pPr>
    <w:r w:rsidRPr="009F3FEB">
      <w:rPr>
        <w:rFonts w:ascii="TH SarabunPSK" w:hAnsi="TH SarabunPSK" w:cs="TH SarabunPSK"/>
        <w:cs/>
      </w:rPr>
      <w:t>ปรับปรุง 27 สิงหาคม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C747" w14:textId="77777777" w:rsidR="00E658A9" w:rsidRDefault="00E658A9" w:rsidP="009F3FEB">
      <w:pPr>
        <w:spacing w:after="0" w:line="240" w:lineRule="auto"/>
      </w:pPr>
      <w:r>
        <w:separator/>
      </w:r>
    </w:p>
  </w:footnote>
  <w:footnote w:type="continuationSeparator" w:id="0">
    <w:p w14:paraId="7606A68B" w14:textId="77777777" w:rsidR="00E658A9" w:rsidRDefault="00E658A9" w:rsidP="009F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55AD"/>
    <w:multiLevelType w:val="hybridMultilevel"/>
    <w:tmpl w:val="FBF4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BA"/>
    <w:rsid w:val="000A5221"/>
    <w:rsid w:val="001E325C"/>
    <w:rsid w:val="00320FF8"/>
    <w:rsid w:val="004065A3"/>
    <w:rsid w:val="004334BA"/>
    <w:rsid w:val="004A42CA"/>
    <w:rsid w:val="005F60A4"/>
    <w:rsid w:val="00634916"/>
    <w:rsid w:val="00691A0C"/>
    <w:rsid w:val="00795132"/>
    <w:rsid w:val="007E0E65"/>
    <w:rsid w:val="007F7B78"/>
    <w:rsid w:val="009F3FEB"/>
    <w:rsid w:val="00A27C4A"/>
    <w:rsid w:val="00AB5BA9"/>
    <w:rsid w:val="00B352B8"/>
    <w:rsid w:val="00D633EC"/>
    <w:rsid w:val="00DE09E2"/>
    <w:rsid w:val="00E658A9"/>
    <w:rsid w:val="00E75E7E"/>
    <w:rsid w:val="00F51B17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E956"/>
  <w15:chartTrackingRefBased/>
  <w15:docId w15:val="{5C6541AE-060D-4E36-AA19-1EF449D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BA"/>
    <w:pPr>
      <w:ind w:left="720"/>
      <w:contextualSpacing/>
    </w:pPr>
  </w:style>
  <w:style w:type="paragraph" w:styleId="NoSpacing">
    <w:name w:val="No Spacing"/>
    <w:uiPriority w:val="1"/>
    <w:qFormat/>
    <w:rsid w:val="00AB5B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EB"/>
  </w:style>
  <w:style w:type="paragraph" w:styleId="Footer">
    <w:name w:val="footer"/>
    <w:basedOn w:val="Normal"/>
    <w:link w:val="FooterChar"/>
    <w:uiPriority w:val="99"/>
    <w:unhideWhenUsed/>
    <w:rsid w:val="009F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pig</dc:creator>
  <cp:keywords/>
  <dc:description/>
  <cp:lastModifiedBy>Suraphon Chumklin</cp:lastModifiedBy>
  <cp:revision>8</cp:revision>
  <dcterms:created xsi:type="dcterms:W3CDTF">2021-08-27T07:08:00Z</dcterms:created>
  <dcterms:modified xsi:type="dcterms:W3CDTF">2021-08-27T10:31:00Z</dcterms:modified>
</cp:coreProperties>
</file>